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EFC54D3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DBB9B51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3319B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723A9771" w:rsidR="00E3319B" w:rsidRDefault="007D5590" w:rsidP="00E3319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94AF2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Android TVBox TX3Mini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2DB9A410" w:rsidR="00E3319B" w:rsidRPr="00743172" w:rsidRDefault="00743172" w:rsidP="00E33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230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E3319B" w:rsidRPr="00F84324" w:rsidRDefault="00E3319B" w:rsidP="00E331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E3319B" w:rsidRPr="00F84324" w:rsidRDefault="00E3319B" w:rsidP="00E331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B6488" w14:textId="77777777" w:rsidR="00611C5F" w:rsidRDefault="00611C5F">
      <w:pPr>
        <w:spacing w:after="0" w:line="240" w:lineRule="auto"/>
      </w:pPr>
      <w:r>
        <w:separator/>
      </w:r>
    </w:p>
  </w:endnote>
  <w:endnote w:type="continuationSeparator" w:id="0">
    <w:p w14:paraId="11A25296" w14:textId="77777777" w:rsidR="00611C5F" w:rsidRDefault="0061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8819EC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BEBC1" w14:textId="77777777" w:rsidR="00611C5F" w:rsidRDefault="00611C5F">
      <w:pPr>
        <w:spacing w:after="0" w:line="240" w:lineRule="auto"/>
      </w:pPr>
      <w:r>
        <w:separator/>
      </w:r>
    </w:p>
  </w:footnote>
  <w:footnote w:type="continuationSeparator" w:id="0">
    <w:p w14:paraId="06B32A9F" w14:textId="77777777" w:rsidR="00611C5F" w:rsidRDefault="0061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2021-01-18T19:39:00Z</dcterms:modified>
</cp:coreProperties>
</file>